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61" w:rsidRDefault="00C11E61" w:rsidP="00C00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C11E61" w:rsidRDefault="00C11E61" w:rsidP="00C00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</w:pPr>
    </w:p>
    <w:p w:rsidR="00C11E61" w:rsidRDefault="00C11E61" w:rsidP="00C00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</w:pPr>
    </w:p>
    <w:p w:rsidR="00EF49A4" w:rsidRPr="00EF49A4" w:rsidRDefault="00EF49A4" w:rsidP="00C00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4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AUTORIZAÇÃO DE USO DO LABORATÓRIO</w:t>
      </w:r>
      <w:r w:rsidR="00C00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/OUTRAS DEPENDÊNCIAS</w:t>
      </w:r>
      <w:r w:rsidRPr="00EF4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 xml:space="preserve"> PARA GRAVAÇÃO DE VÍDEO-DEPOIMENTO</w:t>
      </w:r>
    </w:p>
    <w:p w:rsidR="00EF49A4" w:rsidRPr="00EF49A4" w:rsidRDefault="00EF49A4" w:rsidP="00C00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4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</w:p>
    <w:p w:rsidR="00EF49A4" w:rsidRPr="00C0041B" w:rsidRDefault="00EF49A4" w:rsidP="00C004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0041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a) estudante 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________________, orientado do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_________________________, graduando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 do _____ período do curso de ______________________________, está autorizado a gravar imagens 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 laboratório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_______________ da Universidade Estadual do norte Fluminense Darcy Ribeiro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 para um vídeo-depoimento que fará parte de sua participação no 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concurso promovido pelo Programa Institucional de Bolsas de Iniciação Científica e Tecnológica (</w:t>
      </w:r>
      <w:proofErr w:type="spellStart"/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PIBi</w:t>
      </w:r>
      <w:proofErr w:type="spellEnd"/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) da UENF, </w:t>
      </w:r>
      <w:r w:rsidR="00CB48FB">
        <w:rPr>
          <w:rFonts w:ascii="Arial" w:eastAsia="Times New Roman" w:hAnsi="Arial" w:cs="Arial"/>
          <w:sz w:val="24"/>
          <w:szCs w:val="24"/>
          <w:lang w:eastAsia="pt-BR"/>
        </w:rPr>
        <w:t xml:space="preserve">e que poderá 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ser exibido no 21º. Encontro de Iniciação Científica da UENF / 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>VIII Congresso Fluminense de Iniciação Científica e Tecnológica (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>VIII CONFICT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CB48FB">
        <w:rPr>
          <w:rFonts w:ascii="Arial" w:eastAsia="Times New Roman" w:hAnsi="Arial" w:cs="Arial"/>
          <w:sz w:val="24"/>
          <w:szCs w:val="24"/>
          <w:lang w:eastAsia="pt-BR"/>
        </w:rPr>
        <w:t>, sendo que as re</w:t>
      </w:r>
      <w:r w:rsidR="00CB48FB" w:rsidRPr="00C0041B">
        <w:rPr>
          <w:rFonts w:ascii="Arial" w:eastAsia="Times New Roman" w:hAnsi="Arial" w:cs="Arial"/>
          <w:sz w:val="24"/>
          <w:szCs w:val="24"/>
          <w:lang w:eastAsia="pt-BR"/>
        </w:rPr>
        <w:t>gras</w:t>
      </w:r>
      <w:r w:rsidR="00CB48FB">
        <w:rPr>
          <w:rFonts w:ascii="Arial" w:eastAsia="Times New Roman" w:hAnsi="Arial" w:cs="Arial"/>
          <w:sz w:val="24"/>
          <w:szCs w:val="24"/>
          <w:lang w:eastAsia="pt-BR"/>
        </w:rPr>
        <w:t xml:space="preserve"> do concurso</w:t>
      </w:r>
      <w:r w:rsidR="00CB48FB"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 estão disponíveis</w:t>
      </w:r>
      <w:r w:rsidR="00CB48FB">
        <w:rPr>
          <w:rFonts w:ascii="Arial" w:eastAsia="Times New Roman" w:hAnsi="Arial" w:cs="Arial"/>
          <w:sz w:val="24"/>
          <w:szCs w:val="24"/>
          <w:lang w:eastAsia="pt-BR"/>
        </w:rPr>
        <w:t xml:space="preserve"> em edital</w:t>
      </w:r>
      <w:r w:rsidR="00CB48FB"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 na página eletrônica http://uenf.br/projetos/pib</w:t>
      </w:r>
      <w:r w:rsidR="00CB48FB">
        <w:rPr>
          <w:rFonts w:ascii="Arial" w:eastAsia="Times New Roman" w:hAnsi="Arial" w:cs="Arial"/>
          <w:sz w:val="24"/>
          <w:szCs w:val="24"/>
          <w:lang w:eastAsia="pt-BR"/>
        </w:rPr>
        <w:t>ic/.</w:t>
      </w:r>
    </w:p>
    <w:p w:rsidR="00EF49A4" w:rsidRPr="00C0041B" w:rsidRDefault="00EF49A4" w:rsidP="00C004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041B">
        <w:rPr>
          <w:rFonts w:ascii="Arial" w:eastAsia="Times New Roman" w:hAnsi="Arial" w:cs="Arial"/>
          <w:sz w:val="24"/>
          <w:szCs w:val="24"/>
          <w:lang w:eastAsia="pt-BR"/>
        </w:rPr>
        <w:t>As imagens deverão ser feitas durante o horário</w:t>
      </w:r>
      <w:r w:rsidR="00C0041B" w:rsidRPr="00C0041B">
        <w:rPr>
          <w:rFonts w:ascii="Arial" w:eastAsia="Times New Roman" w:hAnsi="Arial" w:cs="Arial"/>
          <w:sz w:val="24"/>
          <w:szCs w:val="24"/>
          <w:lang w:eastAsia="pt-BR"/>
        </w:rPr>
        <w:t xml:space="preserve"> e condições combinadas e </w:t>
      </w:r>
      <w:r w:rsidR="00C0041B" w:rsidRPr="00C0041B">
        <w:rPr>
          <w:rFonts w:ascii="Arial" w:hAnsi="Arial" w:cs="Arial"/>
          <w:sz w:val="24"/>
          <w:szCs w:val="24"/>
        </w:rPr>
        <w:t xml:space="preserve">passarão a compor o banco de dados da </w:t>
      </w:r>
      <w:proofErr w:type="spellStart"/>
      <w:r w:rsidR="00C0041B" w:rsidRPr="00C0041B">
        <w:rPr>
          <w:rFonts w:ascii="Arial" w:hAnsi="Arial" w:cs="Arial"/>
          <w:sz w:val="24"/>
          <w:szCs w:val="24"/>
        </w:rPr>
        <w:t>Pró-Reitoria</w:t>
      </w:r>
      <w:proofErr w:type="spellEnd"/>
      <w:r w:rsidR="00C0041B" w:rsidRPr="00C0041B">
        <w:rPr>
          <w:rFonts w:ascii="Arial" w:hAnsi="Arial" w:cs="Arial"/>
          <w:sz w:val="24"/>
          <w:szCs w:val="24"/>
        </w:rPr>
        <w:t xml:space="preserve"> de Pesquisa e Pós-Graduação da UENF</w:t>
      </w:r>
      <w:r w:rsidRPr="00C0041B">
        <w:rPr>
          <w:rFonts w:ascii="Arial" w:eastAsia="Times New Roman" w:hAnsi="Arial" w:cs="Arial"/>
          <w:sz w:val="24"/>
          <w:szCs w:val="24"/>
          <w:lang w:eastAsia="pt-BR"/>
        </w:rPr>
        <w:t>.  </w:t>
      </w:r>
    </w:p>
    <w:p w:rsidR="00EF49A4" w:rsidRPr="00C0041B" w:rsidRDefault="00EF49A4" w:rsidP="00C00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0783A" w:rsidRPr="00F96466" w:rsidRDefault="0010783A" w:rsidP="001078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______________________, dia _____ de ______________ </w:t>
      </w:r>
      <w:proofErr w:type="spellStart"/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proofErr w:type="spellEnd"/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___________.</w:t>
      </w:r>
    </w:p>
    <w:p w:rsidR="0010783A" w:rsidRPr="00F96466" w:rsidRDefault="0010783A" w:rsidP="001078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0783A" w:rsidRDefault="0010783A" w:rsidP="001078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64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0783A" w:rsidRPr="00F96466" w:rsidRDefault="0010783A" w:rsidP="001078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F49A4" w:rsidRPr="0010783A" w:rsidRDefault="0010783A" w:rsidP="0010783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078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="005A09D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Nome e </w:t>
      </w:r>
      <w:r w:rsidRPr="001078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Assinatura</w:t>
      </w:r>
      <w:r w:rsidR="00C0041B" w:rsidRPr="0010783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Responsável pelo Laboratório / Setor</w:t>
      </w:r>
      <w:r w:rsidR="00EF49A4" w:rsidRPr="0010783A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</w:p>
    <w:p w:rsidR="00102DA8" w:rsidRDefault="00102DA8" w:rsidP="00C0041B">
      <w:pPr>
        <w:spacing w:after="0" w:line="360" w:lineRule="auto"/>
        <w:jc w:val="both"/>
      </w:pPr>
    </w:p>
    <w:sectPr w:rsidR="00102DA8" w:rsidSect="000F3A2D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E" w:rsidRDefault="0031652E" w:rsidP="00C11E61">
      <w:pPr>
        <w:spacing w:after="0" w:line="240" w:lineRule="auto"/>
      </w:pPr>
      <w:r>
        <w:separator/>
      </w:r>
    </w:p>
  </w:endnote>
  <w:endnote w:type="continuationSeparator" w:id="0">
    <w:p w:rsidR="0031652E" w:rsidRDefault="0031652E" w:rsidP="00C1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E" w:rsidRDefault="0031652E" w:rsidP="00C11E61">
      <w:pPr>
        <w:spacing w:after="0" w:line="240" w:lineRule="auto"/>
      </w:pPr>
      <w:r>
        <w:separator/>
      </w:r>
    </w:p>
  </w:footnote>
  <w:footnote w:type="continuationSeparator" w:id="0">
    <w:p w:rsidR="0031652E" w:rsidRDefault="0031652E" w:rsidP="00C1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2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950"/>
      <w:gridCol w:w="1950"/>
    </w:tblGrid>
    <w:tr w:rsidR="00296F58" w:rsidTr="006243A0">
      <w:tc>
        <w:tcPr>
          <w:tcW w:w="4322" w:type="dxa"/>
          <w:vAlign w:val="center"/>
        </w:tcPr>
        <w:p w:rsidR="00296F58" w:rsidRDefault="00296F58" w:rsidP="007053CE">
          <w:pPr>
            <w:pStyle w:val="Cabealho"/>
            <w:jc w:val="center"/>
          </w:pPr>
          <w:r w:rsidRPr="00243708">
            <w:drawing>
              <wp:inline distT="0" distB="0" distL="0" distR="0" wp14:anchorId="0A07197D" wp14:editId="4D698575">
                <wp:extent cx="5612130" cy="760095"/>
                <wp:effectExtent l="0" t="0" r="7620" b="1905"/>
                <wp:docPr id="205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296F58" w:rsidRDefault="00296F58" w:rsidP="00C11E61">
          <w:pPr>
            <w:pStyle w:val="Cabealho"/>
            <w:jc w:val="center"/>
          </w:pPr>
        </w:p>
      </w:tc>
      <w:tc>
        <w:tcPr>
          <w:tcW w:w="4322" w:type="dxa"/>
          <w:vAlign w:val="center"/>
        </w:tcPr>
        <w:p w:rsidR="00296F58" w:rsidRDefault="00296F58" w:rsidP="00C11E61">
          <w:pPr>
            <w:pStyle w:val="Cabealho"/>
            <w:jc w:val="center"/>
          </w:pPr>
        </w:p>
      </w:tc>
    </w:tr>
  </w:tbl>
  <w:p w:rsidR="00C11E61" w:rsidRDefault="00C11E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4"/>
    <w:rsid w:val="000F3A2D"/>
    <w:rsid w:val="00102DA8"/>
    <w:rsid w:val="0010783A"/>
    <w:rsid w:val="00296F58"/>
    <w:rsid w:val="0031652E"/>
    <w:rsid w:val="005A09DA"/>
    <w:rsid w:val="006D194F"/>
    <w:rsid w:val="00B211D9"/>
    <w:rsid w:val="00C0041B"/>
    <w:rsid w:val="00C11E61"/>
    <w:rsid w:val="00CB48FB"/>
    <w:rsid w:val="00CC19E6"/>
    <w:rsid w:val="00E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E61"/>
  </w:style>
  <w:style w:type="paragraph" w:styleId="Rodap">
    <w:name w:val="footer"/>
    <w:basedOn w:val="Normal"/>
    <w:link w:val="RodapChar"/>
    <w:uiPriority w:val="99"/>
    <w:unhideWhenUsed/>
    <w:rsid w:val="00C11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E61"/>
  </w:style>
  <w:style w:type="paragraph" w:styleId="Textodebalo">
    <w:name w:val="Balloon Text"/>
    <w:basedOn w:val="Normal"/>
    <w:link w:val="TextodebaloChar"/>
    <w:uiPriority w:val="99"/>
    <w:semiHidden/>
    <w:unhideWhenUsed/>
    <w:rsid w:val="00C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E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E61"/>
  </w:style>
  <w:style w:type="paragraph" w:styleId="Rodap">
    <w:name w:val="footer"/>
    <w:basedOn w:val="Normal"/>
    <w:link w:val="RodapChar"/>
    <w:uiPriority w:val="99"/>
    <w:unhideWhenUsed/>
    <w:rsid w:val="00C11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E61"/>
  </w:style>
  <w:style w:type="paragraph" w:styleId="Textodebalo">
    <w:name w:val="Balloon Text"/>
    <w:basedOn w:val="Normal"/>
    <w:link w:val="TextodebaloChar"/>
    <w:uiPriority w:val="99"/>
    <w:semiHidden/>
    <w:unhideWhenUsed/>
    <w:rsid w:val="00C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E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user</cp:lastModifiedBy>
  <cp:revision>8</cp:revision>
  <dcterms:created xsi:type="dcterms:W3CDTF">2016-05-05T14:50:00Z</dcterms:created>
  <dcterms:modified xsi:type="dcterms:W3CDTF">2016-05-18T11:45:00Z</dcterms:modified>
</cp:coreProperties>
</file>